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37" w:rsidRDefault="00590837" w:rsidP="00590837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590837" w:rsidRDefault="00590837" w:rsidP="00590837">
      <w:pPr>
        <w:spacing w:line="240" w:lineRule="auto"/>
        <w:jc w:val="center"/>
        <w:rPr>
          <w:sz w:val="24"/>
        </w:rPr>
      </w:pPr>
      <w:r>
        <w:rPr>
          <w:sz w:val="24"/>
        </w:rPr>
        <w:t>CCU 7</w:t>
      </w:r>
    </w:p>
    <w:p w:rsidR="00590837" w:rsidRDefault="00590837" w:rsidP="00590837">
      <w:pPr>
        <w:spacing w:line="240" w:lineRule="auto"/>
        <w:jc w:val="center"/>
        <w:rPr>
          <w:sz w:val="24"/>
        </w:rPr>
      </w:pPr>
    </w:p>
    <w:p w:rsidR="00590837" w:rsidRDefault="00590837" w:rsidP="00183B47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 w:rsidRPr="00590837">
        <w:rPr>
          <w:b/>
        </w:rPr>
        <w:t>Find these places on the little map in your project. Point to each one, then put a check in the box beside it to show you have found it.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67"/>
        <w:gridCol w:w="4417"/>
      </w:tblGrid>
      <w:tr w:rsidR="00590837" w:rsidTr="00590837">
        <w:tc>
          <w:tcPr>
            <w:tcW w:w="4788" w:type="dxa"/>
          </w:tcPr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Sahara Desert</w:t>
            </w:r>
          </w:p>
          <w:p w:rsidR="00590837" w:rsidRDefault="00006364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Red</w:t>
            </w:r>
            <w:r w:rsidR="00590837">
              <w:rPr>
                <w:sz w:val="24"/>
              </w:rPr>
              <w:t xml:space="preserve"> Sea</w:t>
            </w:r>
          </w:p>
          <w:p w:rsidR="00590837" w:rsidRP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Sinai P</w:t>
            </w:r>
            <w:r w:rsidRPr="00590837">
              <w:rPr>
                <w:sz w:val="24"/>
              </w:rPr>
              <w:t>eninsula</w:t>
            </w:r>
          </w:p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Nile River </w:t>
            </w:r>
          </w:p>
          <w:p w:rsidR="00590837" w:rsidRP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Nile Delta</w:t>
            </w:r>
          </w:p>
        </w:tc>
        <w:tc>
          <w:tcPr>
            <w:tcW w:w="4788" w:type="dxa"/>
          </w:tcPr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Upper Egypt </w:t>
            </w:r>
          </w:p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Lower Egypt</w:t>
            </w:r>
          </w:p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Memphis </w:t>
            </w:r>
          </w:p>
          <w:p w:rsidR="00590837" w:rsidRDefault="00590837" w:rsidP="00590837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Thebes</w:t>
            </w:r>
          </w:p>
          <w:p w:rsidR="00590837" w:rsidRDefault="00590837" w:rsidP="00590837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590837" w:rsidRPr="00590837" w:rsidRDefault="00590837" w:rsidP="00590837">
      <w:pPr>
        <w:spacing w:line="240" w:lineRule="auto"/>
        <w:ind w:left="720"/>
        <w:rPr>
          <w:sz w:val="24"/>
        </w:rPr>
      </w:pPr>
    </w:p>
    <w:p w:rsidR="00590837" w:rsidRDefault="00006364" w:rsidP="00006364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</w:rPr>
      </w:pPr>
      <w:r>
        <w:rPr>
          <w:b/>
        </w:rPr>
        <w:t>Fill in the missing definitions. Use words or forms of words from the book so the definition makes sense.</w:t>
      </w:r>
      <w:r w:rsidR="00242ED0">
        <w:rPr>
          <w:b/>
        </w:rPr>
        <w:t xml:space="preserve"> </w:t>
      </w:r>
      <w:r w:rsidR="00242ED0" w:rsidRPr="00242ED0">
        <w:rPr>
          <w:b/>
          <w:i/>
          <w:u w:val="single"/>
        </w:rPr>
        <w:t>Read each completed definition to make sure it sounds right.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590837" w:rsidTr="00547A6C">
        <w:trPr>
          <w:trHeight w:val="5249"/>
        </w:trPr>
        <w:tc>
          <w:tcPr>
            <w:tcW w:w="9468" w:type="dxa"/>
          </w:tcPr>
          <w:p w:rsidR="0059083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Delta—a piece of _____</w:t>
            </w:r>
            <w:r w:rsidR="00166F80" w:rsidRPr="008C0B81">
              <w:rPr>
                <w:sz w:val="26"/>
                <w:szCs w:val="26"/>
              </w:rPr>
              <w:t>_</w:t>
            </w:r>
            <w:r w:rsidRPr="008C0B81">
              <w:rPr>
                <w:sz w:val="26"/>
                <w:szCs w:val="26"/>
              </w:rPr>
              <w:t>_ that has built up slowly over the</w:t>
            </w:r>
            <w:r w:rsidR="00166F80" w:rsidRPr="008C0B81">
              <w:rPr>
                <w:sz w:val="26"/>
                <w:szCs w:val="26"/>
              </w:rPr>
              <w:t xml:space="preserve"> years by the deposit of loose</w:t>
            </w:r>
            <w:r w:rsidRPr="008C0B81">
              <w:rPr>
                <w:sz w:val="26"/>
                <w:szCs w:val="26"/>
              </w:rPr>
              <w:t xml:space="preserve"> ________ and ________ at the __________ of a</w:t>
            </w:r>
            <w:r w:rsidR="00166F80" w:rsidRPr="008C0B81">
              <w:rPr>
                <w:sz w:val="26"/>
                <w:szCs w:val="26"/>
              </w:rPr>
              <w:t xml:space="preserve"> river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 xml:space="preserve">Cataract—a </w:t>
            </w:r>
            <w:r w:rsidR="00166F80" w:rsidRPr="008C0B81">
              <w:rPr>
                <w:sz w:val="26"/>
                <w:szCs w:val="26"/>
              </w:rPr>
              <w:t>large bed of ___</w:t>
            </w:r>
            <w:r w:rsidRPr="008C0B81">
              <w:rPr>
                <w:sz w:val="26"/>
                <w:szCs w:val="26"/>
              </w:rPr>
              <w:t>_____ piled in the ___</w:t>
            </w:r>
            <w:r w:rsidR="00166F80" w:rsidRPr="008C0B81">
              <w:rPr>
                <w:sz w:val="26"/>
                <w:szCs w:val="26"/>
              </w:rPr>
              <w:t xml:space="preserve">_____ that produces </w:t>
            </w:r>
            <w:r w:rsidR="008C0B81">
              <w:rPr>
                <w:sz w:val="26"/>
                <w:szCs w:val="26"/>
              </w:rPr>
              <w:t xml:space="preserve">small </w:t>
            </w:r>
            <w:r w:rsidR="00166F80" w:rsidRPr="008C0B81">
              <w:rPr>
                <w:sz w:val="26"/>
                <w:szCs w:val="26"/>
              </w:rPr>
              <w:t>____________</w:t>
            </w:r>
            <w:r w:rsidRPr="008C0B81">
              <w:rPr>
                <w:sz w:val="26"/>
                <w:szCs w:val="26"/>
              </w:rPr>
              <w:t>__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Famine—a period of serio</w:t>
            </w:r>
            <w:bookmarkStart w:id="0" w:name="_GoBack"/>
            <w:bookmarkEnd w:id="0"/>
            <w:r w:rsidRPr="008C0B81">
              <w:rPr>
                <w:sz w:val="26"/>
                <w:szCs w:val="26"/>
              </w:rPr>
              <w:t>us ____________ of _________</w:t>
            </w:r>
          </w:p>
          <w:p w:rsidR="00183B47" w:rsidRPr="008C0B81" w:rsidRDefault="00183B47" w:rsidP="008C0B8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Pharaoh</w:t>
            </w:r>
            <w:r w:rsidR="008C0B81">
              <w:rPr>
                <w:sz w:val="26"/>
                <w:szCs w:val="26"/>
              </w:rPr>
              <w:t>—</w:t>
            </w:r>
            <w:r w:rsidRPr="008C0B81">
              <w:rPr>
                <w:sz w:val="26"/>
                <w:szCs w:val="26"/>
              </w:rPr>
              <w:t xml:space="preserve"> _________ of Egypt; means “_________ __________”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Vizier—next in _______________ to an Egyptian ___________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proofErr w:type="spellStart"/>
            <w:r w:rsidRPr="008C0B81">
              <w:rPr>
                <w:sz w:val="26"/>
                <w:szCs w:val="26"/>
              </w:rPr>
              <w:t>Shadoof</w:t>
            </w:r>
            <w:proofErr w:type="spellEnd"/>
            <w:r w:rsidRPr="008C0B81">
              <w:rPr>
                <w:sz w:val="26"/>
                <w:szCs w:val="26"/>
              </w:rPr>
              <w:t>—an _______________ device; a long ________ with a ___________ on one end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Mummy—a preserved ___________</w:t>
            </w:r>
          </w:p>
          <w:p w:rsidR="00183B47" w:rsidRPr="008C0B81" w:rsidRDefault="00183B47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Pyramids—_________ built for the _____________</w:t>
            </w:r>
          </w:p>
          <w:p w:rsidR="00CA1E7A" w:rsidRPr="008C0B81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Obelisk—a tall pointed __________ built to honor the Egyptian ______ god</w:t>
            </w:r>
          </w:p>
          <w:p w:rsidR="00CA1E7A" w:rsidRPr="008C0B81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Scribe—a _____________ to a ruler</w:t>
            </w:r>
          </w:p>
          <w:p w:rsidR="00CA1E7A" w:rsidRPr="008C0B81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 xml:space="preserve">Palette—a </w:t>
            </w:r>
            <w:r w:rsidR="008C0B81" w:rsidRPr="008C0B81">
              <w:rPr>
                <w:sz w:val="26"/>
                <w:szCs w:val="26"/>
              </w:rPr>
              <w:t>box</w:t>
            </w:r>
            <w:r w:rsidRPr="008C0B81">
              <w:rPr>
                <w:sz w:val="26"/>
                <w:szCs w:val="26"/>
              </w:rPr>
              <w:t xml:space="preserve"> to hold _________</w:t>
            </w:r>
          </w:p>
          <w:p w:rsidR="00CA1E7A" w:rsidRPr="008C0B81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Papyrus—_________-like material</w:t>
            </w:r>
          </w:p>
          <w:p w:rsidR="00CA1E7A" w:rsidRPr="008C0B81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 w:rsidRPr="008C0B81">
              <w:rPr>
                <w:sz w:val="26"/>
                <w:szCs w:val="26"/>
              </w:rPr>
              <w:t>Scroll—long roll of ____________</w:t>
            </w:r>
          </w:p>
          <w:p w:rsidR="00CA1E7A" w:rsidRPr="00183B47" w:rsidRDefault="00CA1E7A" w:rsidP="00CA1E7A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4"/>
              </w:rPr>
            </w:pPr>
            <w:r w:rsidRPr="008C0B81">
              <w:rPr>
                <w:sz w:val="26"/>
                <w:szCs w:val="26"/>
              </w:rPr>
              <w:t>Hieroglyphics—Egyptian system of ___________</w:t>
            </w:r>
            <w:r w:rsidR="008C0B81" w:rsidRPr="008C0B81">
              <w:rPr>
                <w:sz w:val="26"/>
                <w:szCs w:val="26"/>
              </w:rPr>
              <w:t xml:space="preserve"> using</w:t>
            </w:r>
            <w:r w:rsidRPr="008C0B81">
              <w:rPr>
                <w:sz w:val="26"/>
                <w:szCs w:val="26"/>
              </w:rPr>
              <w:t xml:space="preserve"> ___________</w:t>
            </w:r>
            <w:r w:rsidR="008C0B81" w:rsidRPr="008C0B81">
              <w:rPr>
                <w:sz w:val="26"/>
                <w:szCs w:val="26"/>
              </w:rPr>
              <w:t xml:space="preserve"> to represent letters</w:t>
            </w:r>
          </w:p>
        </w:tc>
      </w:tr>
    </w:tbl>
    <w:p w:rsidR="008C0B81" w:rsidRDefault="008C0B81" w:rsidP="008C0B81">
      <w:pPr>
        <w:spacing w:line="240" w:lineRule="auto"/>
        <w:jc w:val="center"/>
        <w:rPr>
          <w:rFonts w:ascii="Trebuchet MS" w:hAnsi="Trebuchet MS"/>
          <w:b/>
          <w:i/>
          <w:sz w:val="24"/>
        </w:rPr>
      </w:pPr>
      <w:r w:rsidRPr="008C0B81">
        <w:rPr>
          <w:rFonts w:ascii="Trebuchet MS" w:hAnsi="Trebuchet MS"/>
          <w:b/>
          <w:i/>
          <w:sz w:val="24"/>
        </w:rPr>
        <w:t>Turn the page over!</w:t>
      </w:r>
    </w:p>
    <w:p w:rsidR="008C0B81" w:rsidRPr="005E4EDF" w:rsidRDefault="008C0B81" w:rsidP="008C0B81">
      <w:pPr>
        <w:spacing w:line="240" w:lineRule="auto"/>
        <w:jc w:val="center"/>
        <w:rPr>
          <w:rFonts w:ascii="Trebuchet MS" w:hAnsi="Trebuchet MS"/>
          <w:b/>
          <w:i/>
        </w:rPr>
      </w:pPr>
    </w:p>
    <w:p w:rsidR="00590837" w:rsidRPr="00AD73AF" w:rsidRDefault="00590837" w:rsidP="00590837">
      <w:pPr>
        <w:rPr>
          <w:sz w:val="10"/>
        </w:rPr>
      </w:pPr>
    </w:p>
    <w:p w:rsidR="00590837" w:rsidRPr="00437CB8" w:rsidRDefault="00590837" w:rsidP="00183B47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 xml:space="preserve">Answer the questions in part C.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7"/>
      </w:tblGrid>
      <w:tr w:rsidR="00590837" w:rsidTr="00166F80">
        <w:tc>
          <w:tcPr>
            <w:tcW w:w="4707" w:type="dxa"/>
          </w:tcPr>
          <w:p w:rsidR="00590837" w:rsidRDefault="00590837" w:rsidP="009C378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590837" w:rsidRDefault="00590837" w:rsidP="009C378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590837" w:rsidRPr="00166F80" w:rsidRDefault="00590837" w:rsidP="00166F80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07" w:type="dxa"/>
          </w:tcPr>
          <w:p w:rsidR="00590837" w:rsidRDefault="00590837" w:rsidP="009C378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590837" w:rsidRDefault="00590837" w:rsidP="009C378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590837" w:rsidRPr="007F5503" w:rsidRDefault="00590837" w:rsidP="009C378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</w:tbl>
    <w:p w:rsidR="00590837" w:rsidRDefault="00590837" w:rsidP="00183B47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D.</w:t>
      </w:r>
    </w:p>
    <w:p w:rsidR="00590837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</w:t>
      </w:r>
      <w:r w:rsidR="00590837">
        <w:rPr>
          <w:sz w:val="24"/>
        </w:rPr>
        <w:t>_________</w:t>
      </w:r>
      <w:r w:rsidR="00590837" w:rsidRPr="009A62F9">
        <w:rPr>
          <w:sz w:val="24"/>
        </w:rPr>
        <w:t xml:space="preserve"> 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</w:t>
      </w:r>
    </w:p>
    <w:p w:rsidR="00590837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 ________, __________ _________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 _______________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 ___________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 ___ ____ ___________</w:t>
      </w:r>
    </w:p>
    <w:p w:rsid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 ___________</w:t>
      </w:r>
    </w:p>
    <w:p w:rsidR="00166F80" w:rsidRPr="00166F80" w:rsidRDefault="00166F80" w:rsidP="0059083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They wore ____</w:t>
      </w:r>
      <w:r w:rsidR="00006364">
        <w:rPr>
          <w:sz w:val="24"/>
        </w:rPr>
        <w:t>_______ because ____________</w:t>
      </w:r>
      <w:r>
        <w:rPr>
          <w:sz w:val="24"/>
        </w:rPr>
        <w:t>_________________________________ _________________________________________________________________________.</w:t>
      </w:r>
    </w:p>
    <w:p w:rsidR="00590837" w:rsidRDefault="00166F80" w:rsidP="00183B47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List the three Egyptian seasons and the type of work done during each season.</w:t>
      </w:r>
    </w:p>
    <w:p w:rsidR="00166F80" w:rsidRDefault="00166F80" w:rsidP="00166F80">
      <w:pPr>
        <w:pStyle w:val="ListParagraph"/>
        <w:numPr>
          <w:ilvl w:val="0"/>
          <w:numId w:val="6"/>
        </w:numPr>
        <w:rPr>
          <w:sz w:val="24"/>
        </w:rPr>
      </w:pPr>
      <w:proofErr w:type="gramStart"/>
      <w:r>
        <w:rPr>
          <w:sz w:val="24"/>
        </w:rPr>
        <w:t>During _______________ season, the Egyptians __________________________________ ________________________________________________________________________.</w:t>
      </w:r>
      <w:proofErr w:type="gramEnd"/>
    </w:p>
    <w:p w:rsidR="00590837" w:rsidRDefault="00166F80" w:rsidP="00590837">
      <w:pPr>
        <w:pStyle w:val="ListParagraph"/>
        <w:numPr>
          <w:ilvl w:val="0"/>
          <w:numId w:val="6"/>
        </w:numPr>
        <w:rPr>
          <w:sz w:val="24"/>
        </w:rPr>
      </w:pPr>
      <w:proofErr w:type="gramStart"/>
      <w:r>
        <w:rPr>
          <w:sz w:val="24"/>
        </w:rPr>
        <w:t xml:space="preserve">During </w:t>
      </w:r>
      <w:r w:rsidR="00590837">
        <w:rPr>
          <w:sz w:val="24"/>
        </w:rPr>
        <w:t>_______________</w:t>
      </w:r>
      <w:r>
        <w:rPr>
          <w:sz w:val="24"/>
        </w:rPr>
        <w:t xml:space="preserve"> season, the Egyptians </w:t>
      </w:r>
      <w:r w:rsidR="00590837">
        <w:rPr>
          <w:sz w:val="24"/>
        </w:rPr>
        <w:t>__________________</w:t>
      </w:r>
      <w:r>
        <w:rPr>
          <w:sz w:val="24"/>
        </w:rPr>
        <w:t>_</w:t>
      </w:r>
      <w:r w:rsidR="00590837">
        <w:rPr>
          <w:sz w:val="24"/>
        </w:rPr>
        <w:t>_______________</w:t>
      </w:r>
      <w:r>
        <w:rPr>
          <w:sz w:val="24"/>
        </w:rPr>
        <w:t xml:space="preserve"> </w:t>
      </w:r>
      <w:r w:rsidR="00590837">
        <w:rPr>
          <w:sz w:val="24"/>
        </w:rPr>
        <w:t>__________________</w:t>
      </w:r>
      <w:r>
        <w:rPr>
          <w:sz w:val="24"/>
        </w:rPr>
        <w:t>____________________________________________________</w:t>
      </w:r>
      <w:r w:rsidR="00590837">
        <w:rPr>
          <w:sz w:val="24"/>
        </w:rPr>
        <w:t>__</w:t>
      </w:r>
      <w:r>
        <w:rPr>
          <w:sz w:val="24"/>
        </w:rPr>
        <w:t>.</w:t>
      </w:r>
      <w:proofErr w:type="gramEnd"/>
    </w:p>
    <w:p w:rsidR="00166F80" w:rsidRDefault="00166F80" w:rsidP="00166F80">
      <w:pPr>
        <w:pStyle w:val="ListParagraph"/>
        <w:numPr>
          <w:ilvl w:val="0"/>
          <w:numId w:val="6"/>
        </w:numPr>
        <w:rPr>
          <w:sz w:val="24"/>
        </w:rPr>
      </w:pPr>
      <w:proofErr w:type="gramStart"/>
      <w:r>
        <w:rPr>
          <w:sz w:val="24"/>
        </w:rPr>
        <w:t>During _______________ season, the Egyptians __________________________________ ________________________________________________________________________.</w:t>
      </w:r>
      <w:proofErr w:type="gramEnd"/>
    </w:p>
    <w:p w:rsidR="00590837" w:rsidRPr="00166F80" w:rsidRDefault="00590837" w:rsidP="00166F80">
      <w:pPr>
        <w:ind w:left="450"/>
        <w:rPr>
          <w:sz w:val="24"/>
        </w:rPr>
      </w:pPr>
    </w:p>
    <w:sectPr w:rsidR="00590837" w:rsidRPr="00166F80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002A"/>
    <w:multiLevelType w:val="hybridMultilevel"/>
    <w:tmpl w:val="5C42E76A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70D88"/>
    <w:multiLevelType w:val="hybridMultilevel"/>
    <w:tmpl w:val="14B4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0FFF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37"/>
    <w:rsid w:val="00006364"/>
    <w:rsid w:val="00166F80"/>
    <w:rsid w:val="00183B47"/>
    <w:rsid w:val="00242ED0"/>
    <w:rsid w:val="00311211"/>
    <w:rsid w:val="00590837"/>
    <w:rsid w:val="005E4EDF"/>
    <w:rsid w:val="008A78B5"/>
    <w:rsid w:val="008C0B81"/>
    <w:rsid w:val="00CA1E7A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37"/>
    <w:pPr>
      <w:ind w:left="720"/>
      <w:contextualSpacing/>
    </w:pPr>
  </w:style>
  <w:style w:type="table" w:styleId="TableGrid">
    <w:name w:val="Table Grid"/>
    <w:basedOn w:val="TableNormal"/>
    <w:uiPriority w:val="59"/>
    <w:rsid w:val="00590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37"/>
    <w:pPr>
      <w:ind w:left="720"/>
      <w:contextualSpacing/>
    </w:pPr>
  </w:style>
  <w:style w:type="table" w:styleId="TableGrid">
    <w:name w:val="Table Grid"/>
    <w:basedOn w:val="TableNormal"/>
    <w:uiPriority w:val="59"/>
    <w:rsid w:val="00590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dcterms:created xsi:type="dcterms:W3CDTF">2017-11-28T21:45:00Z</dcterms:created>
  <dcterms:modified xsi:type="dcterms:W3CDTF">2019-01-14T12:29:00Z</dcterms:modified>
</cp:coreProperties>
</file>